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62" w:rsidRDefault="00A06C62" w:rsidP="00A06C62">
      <w:pPr>
        <w:keepNext/>
        <w:keepLines/>
        <w:numPr>
          <w:ilvl w:val="2"/>
          <w:numId w:val="34"/>
        </w:numPr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bookmarkStart w:id="0" w:name="_Toc515380409"/>
      <w:r>
        <w:rPr>
          <w:rFonts w:eastAsiaTheme="majorEastAsia"/>
          <w:b/>
          <w:color w:val="0070C0"/>
          <w:sz w:val="28"/>
          <w:szCs w:val="28"/>
          <w:lang w:val="kk-KZ"/>
        </w:rPr>
        <w:t xml:space="preserve">Кәсіпорын зейнеткерінің қайтыс болуына байланысты көмек </w:t>
      </w:r>
      <w:bookmarkEnd w:id="0"/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tabs>
          <w:tab w:val="left" w:pos="426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Материалдық көмек көрсету туралы </w:t>
      </w:r>
    </w:p>
    <w:p w:rsidR="00A06C62" w:rsidRDefault="00A06C62" w:rsidP="00A06C62">
      <w:pPr>
        <w:ind w:firstLine="709"/>
        <w:jc w:val="both"/>
        <w:rPr>
          <w:b/>
          <w:sz w:val="28"/>
          <w:szCs w:val="28"/>
          <w:lang w:val="kk-KZ"/>
        </w:rPr>
      </w:pPr>
    </w:p>
    <w:p w:rsidR="00A06C62" w:rsidRDefault="00A06C62" w:rsidP="00A06C62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20__- 20__ жылдарға арналған Ұжымдық шарт негізінде</w:t>
      </w:r>
      <w:r>
        <w:rPr>
          <w:sz w:val="28"/>
          <w:szCs w:val="28"/>
          <w:lang w:val="kk-KZ"/>
        </w:rPr>
        <w:t xml:space="preserve">, зейнеткер _______________ қайтыс болуына байланысты </w:t>
      </w:r>
      <w:r>
        <w:rPr>
          <w:b/>
          <w:sz w:val="28"/>
          <w:szCs w:val="28"/>
          <w:lang w:val="kk-KZ"/>
        </w:rPr>
        <w:t xml:space="preserve">БҰЙЫРАМЫН: </w:t>
      </w:r>
    </w:p>
    <w:p w:rsidR="00A06C62" w:rsidRDefault="00A06C62" w:rsidP="00A06C62">
      <w:pPr>
        <w:tabs>
          <w:tab w:val="left" w:pos="650"/>
        </w:tabs>
        <w:ind w:firstLine="709"/>
        <w:jc w:val="both"/>
        <w:rPr>
          <w:b/>
          <w:sz w:val="28"/>
          <w:szCs w:val="28"/>
          <w:lang w:val="kk-KZ"/>
        </w:rPr>
      </w:pPr>
    </w:p>
    <w:p w:rsidR="00A06C62" w:rsidRDefault="00A06C62" w:rsidP="00A06C6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_______________ (</w:t>
      </w:r>
      <w:r>
        <w:rPr>
          <w:color w:val="000000" w:themeColor="text1"/>
          <w:sz w:val="28"/>
          <w:szCs w:val="28"/>
          <w:lang w:val="kk-KZ"/>
        </w:rPr>
        <w:t>[А.Ә.Т.]  туысын көрсету керек) ____________ теңге мөлшерінде біржолғы материалдық көмек көрсетілсін.</w:t>
      </w:r>
    </w:p>
    <w:p w:rsidR="00A06C62" w:rsidRDefault="00A06C62" w:rsidP="00A06C6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 [А.Ә.Т.]  карталық шотына 20____ жылдың ________ кешіктірмей материалдық көмекті аударсын.</w:t>
      </w:r>
    </w:p>
    <w:p w:rsidR="00A06C62" w:rsidRDefault="00A06C62" w:rsidP="00A06C6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3. Осы бұйрықтың орындалуын бақылау [құрылымдық бөлімше] [лауазым]  жүктелсін.</w:t>
      </w:r>
    </w:p>
    <w:p w:rsidR="00A06C62" w:rsidRDefault="00A06C62" w:rsidP="00A06C6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A06C62" w:rsidRDefault="00A06C62" w:rsidP="00A06C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Негіздеме: Қайтыс болғаны туралы құжаттардың көшірмелері, туыстығын растайтын құжаттар.</w:t>
      </w:r>
    </w:p>
    <w:p w:rsidR="00A06C62" w:rsidRDefault="00A06C62" w:rsidP="00A06C62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A06C62" w:rsidRDefault="00A06C62" w:rsidP="00A06C6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A06C62" w:rsidRDefault="00A06C62" w:rsidP="00A06C6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A06C62" w:rsidRDefault="00A06C62" w:rsidP="00A06C6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A06C62" w:rsidRDefault="00A06C62" w:rsidP="00A06C6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A06C62" w:rsidRDefault="00A06C62" w:rsidP="00A06C6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A06C62" w:rsidRDefault="00A06C62" w:rsidP="00A06C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A06C62" w:rsidRDefault="00A06C62" w:rsidP="00A06C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A06C62" w:rsidRDefault="00A06C62" w:rsidP="00A06C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A06C62" w:rsidRDefault="00A06C62" w:rsidP="00A06C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 – бухгалтерия.</w:t>
      </w:r>
    </w:p>
    <w:p w:rsidR="00A06C62" w:rsidRDefault="00A06C62" w:rsidP="00A06C62">
      <w:pPr>
        <w:ind w:firstLine="709"/>
        <w:jc w:val="both"/>
        <w:rPr>
          <w:sz w:val="28"/>
          <w:szCs w:val="28"/>
          <w:lang w:val="ru-RU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A06C62" w:rsidRDefault="00A06C62" w:rsidP="00A06C62">
      <w:pPr>
        <w:ind w:firstLine="709"/>
        <w:jc w:val="both"/>
        <w:rPr>
          <w:lang w:val="kk-KZ"/>
        </w:rPr>
      </w:pPr>
    </w:p>
    <w:p w:rsidR="008B4CCC" w:rsidRPr="000D3F2A" w:rsidRDefault="008B4CCC" w:rsidP="003D39D4">
      <w:pPr>
        <w:rPr>
          <w:lang w:val="kk-KZ"/>
        </w:rPr>
      </w:pPr>
      <w:bookmarkStart w:id="1" w:name="_GoBack"/>
      <w:bookmarkEnd w:id="1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16D2D1F"/>
    <w:multiLevelType w:val="multilevel"/>
    <w:tmpl w:val="F4946BD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2C6B1C"/>
    <w:multiLevelType w:val="multilevel"/>
    <w:tmpl w:val="DBB2ED2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2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7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71121A04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422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0">
    <w:nsid w:val="73F26B89"/>
    <w:multiLevelType w:val="multilevel"/>
    <w:tmpl w:val="1A3A729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3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0F45C3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306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93BC8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06C62"/>
    <w:rsid w:val="00A362B7"/>
    <w:rsid w:val="00AB1B94"/>
    <w:rsid w:val="00B53D06"/>
    <w:rsid w:val="00B97DE8"/>
    <w:rsid w:val="00BA5635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C420B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87</cp:revision>
  <dcterms:created xsi:type="dcterms:W3CDTF">2018-12-11T11:44:00Z</dcterms:created>
  <dcterms:modified xsi:type="dcterms:W3CDTF">2018-12-13T11:35:00Z</dcterms:modified>
</cp:coreProperties>
</file>